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49" w:rsidRPr="00767820" w:rsidRDefault="006A1649">
      <w:pPr>
        <w:widowControl w:val="0"/>
        <w:tabs>
          <w:tab w:val="left" w:pos="28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</w:tabs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767820">
        <w:rPr>
          <w:b/>
          <w:bCs/>
          <w:color w:val="000000"/>
          <w:sz w:val="40"/>
          <w:szCs w:val="40"/>
        </w:rPr>
        <w:t xml:space="preserve">Čestné prohlášení </w:t>
      </w:r>
    </w:p>
    <w:p w:rsidR="006A1649" w:rsidRDefault="006A164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A1649" w:rsidRDefault="006A1649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1A04" w:rsidRPr="003B37EF" w:rsidRDefault="006A1649" w:rsidP="001F1A04">
      <w:pPr>
        <w:widowControl w:val="0"/>
        <w:autoSpaceDE w:val="0"/>
        <w:autoSpaceDN w:val="0"/>
        <w:adjustRightInd w:val="0"/>
        <w:jc w:val="both"/>
      </w:pPr>
      <w:r w:rsidRPr="003B37EF">
        <w:t>Já, níže podepsaný</w:t>
      </w:r>
      <w:r w:rsidR="001F1A04" w:rsidRPr="003B37EF">
        <w:t>(á)</w:t>
      </w:r>
      <w:r w:rsidRPr="003B37EF">
        <w:t xml:space="preserve"> prohlašuji, že souhlasím se </w:t>
      </w:r>
      <w:r w:rsidR="001F1A04" w:rsidRPr="003B37EF">
        <w:t>svou kandidaturou pro výkon funkce člena představenstva v Bytovém družstvu DRUŽBA, se sídlem Dobrovského 869/15, Ústí nad Labem</w:t>
      </w:r>
    </w:p>
    <w:p w:rsidR="001F1A04" w:rsidRPr="003B37EF" w:rsidRDefault="001F1A04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  <w:r w:rsidRPr="001F1A04">
        <w:tab/>
        <w:t xml:space="preserve"> </w:t>
      </w:r>
    </w:p>
    <w:p w:rsidR="006A1649" w:rsidRDefault="006A1649" w:rsidP="001F1A04">
      <w:pPr>
        <w:widowControl w:val="0"/>
        <w:autoSpaceDE w:val="0"/>
        <w:autoSpaceDN w:val="0"/>
        <w:adjustRightInd w:val="0"/>
        <w:jc w:val="both"/>
      </w:pPr>
      <w:r w:rsidRPr="001F1A04">
        <w:t>Dále prohlašuji, že:</w:t>
      </w:r>
    </w:p>
    <w:p w:rsidR="001F1A04" w:rsidRPr="001F1A04" w:rsidRDefault="001F1A04" w:rsidP="001F1A04">
      <w:pPr>
        <w:widowControl w:val="0"/>
        <w:autoSpaceDE w:val="0"/>
        <w:autoSpaceDN w:val="0"/>
        <w:adjustRightInd w:val="0"/>
        <w:jc w:val="both"/>
      </w:pPr>
    </w:p>
    <w:p w:rsidR="001F1A04" w:rsidRPr="001F1A04" w:rsidRDefault="006A1649" w:rsidP="001F1A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F1A04">
        <w:t>jsem dosáhl věku 18 let</w:t>
      </w:r>
    </w:p>
    <w:p w:rsidR="006A1649" w:rsidRPr="001F1A04" w:rsidRDefault="006A1649" w:rsidP="001F1A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F1A04">
        <w:t xml:space="preserve">jsem plně svéprávný ve smyslu ustanovení </w:t>
      </w:r>
      <w:r w:rsidR="001F1A04" w:rsidRPr="001F1A04">
        <w:t xml:space="preserve">§ 15, odstavce 2 a </w:t>
      </w:r>
      <w:r w:rsidRPr="001F1A04">
        <w:t>§152, odstavce 2 zákona č. 89/2012 Sb., ob</w:t>
      </w:r>
      <w:r w:rsidR="001F1A04" w:rsidRPr="001F1A04">
        <w:t>čanský zákoník</w:t>
      </w:r>
    </w:p>
    <w:p w:rsidR="001F1A04" w:rsidRDefault="001F1A04" w:rsidP="001F1A04">
      <w:pPr>
        <w:numPr>
          <w:ilvl w:val="0"/>
          <w:numId w:val="1"/>
        </w:numPr>
        <w:jc w:val="both"/>
      </w:pPr>
      <w:r>
        <w:t xml:space="preserve">jsem v minulosti nebyl(a) pravomocně </w:t>
      </w:r>
      <w:proofErr w:type="gramStart"/>
      <w:r>
        <w:t>odsouzen(a) za</w:t>
      </w:r>
      <w:proofErr w:type="gramEnd"/>
      <w:r>
        <w:t xml:space="preserve"> spáchání úmyslného trestného činu a v současné době není proti mně vedeno žádné trestní stíhání</w:t>
      </w:r>
    </w:p>
    <w:p w:rsidR="00793D37" w:rsidRPr="00793D37" w:rsidRDefault="001F0C38" w:rsidP="00793D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nebylo ohledně mého majetku</w:t>
      </w:r>
      <w:r w:rsidR="00793D37" w:rsidRPr="00793D37">
        <w:t xml:space="preserve"> v posledních 3 letech vedeno insolvenční řízení podle jiného právního předpisu nebo řízení podle § 63 až 65 </w:t>
      </w:r>
      <w:r w:rsidR="00793D37">
        <w:t xml:space="preserve">zákona č.90/2012 Sb., zákon o obchodních korporacích </w:t>
      </w:r>
    </w:p>
    <w:p w:rsidR="00793D37" w:rsidRDefault="00793D37" w:rsidP="001F1A04">
      <w:pPr>
        <w:numPr>
          <w:ilvl w:val="0"/>
          <w:numId w:val="1"/>
        </w:numPr>
        <w:jc w:val="both"/>
      </w:pPr>
      <w:r>
        <w:t>není u mě dána jiná překážka funkce</w:t>
      </w:r>
    </w:p>
    <w:p w:rsidR="001F1A04" w:rsidRPr="001F1A04" w:rsidRDefault="001F1A04" w:rsidP="001F1A04">
      <w:pPr>
        <w:widowControl w:val="0"/>
        <w:autoSpaceDE w:val="0"/>
        <w:autoSpaceDN w:val="0"/>
        <w:adjustRightInd w:val="0"/>
        <w:ind w:left="720"/>
        <w:jc w:val="both"/>
      </w:pPr>
    </w:p>
    <w:p w:rsidR="001F1A04" w:rsidRDefault="001F1A04" w:rsidP="001F1A04">
      <w:pPr>
        <w:jc w:val="both"/>
      </w:pPr>
    </w:p>
    <w:p w:rsidR="006A1649" w:rsidRPr="001F1A04" w:rsidRDefault="001F1A04" w:rsidP="001F1A04">
      <w:pPr>
        <w:widowControl w:val="0"/>
        <w:autoSpaceDE w:val="0"/>
        <w:autoSpaceDN w:val="0"/>
        <w:adjustRightInd w:val="0"/>
        <w:jc w:val="both"/>
      </w:pPr>
      <w:r>
        <w:t xml:space="preserve">Jsem si plně </w:t>
      </w:r>
      <w:proofErr w:type="gramStart"/>
      <w:r>
        <w:t>vědom</w:t>
      </w:r>
      <w:r w:rsidR="00767820">
        <w:t>(</w:t>
      </w:r>
      <w:r>
        <w:t>a</w:t>
      </w:r>
      <w:r w:rsidR="00767820">
        <w:t>)</w:t>
      </w:r>
      <w:r>
        <w:t xml:space="preserve"> možných</w:t>
      </w:r>
      <w:proofErr w:type="gramEnd"/>
      <w:r>
        <w:t xml:space="preserve"> právních důsledků, které by pro mě vyplývaly v případě nepravdivých údajů uvedených v tomto čestném prohlášení.</w:t>
      </w: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3B37EF" w:rsidP="001F1A04">
      <w:pPr>
        <w:widowControl w:val="0"/>
        <w:autoSpaceDE w:val="0"/>
        <w:autoSpaceDN w:val="0"/>
        <w:adjustRightInd w:val="0"/>
        <w:jc w:val="both"/>
      </w:pPr>
      <w:r>
        <w:t>Současně</w:t>
      </w:r>
      <w:r w:rsidR="006A1649" w:rsidRPr="001F1A04">
        <w:t xml:space="preserve"> prohlašuji, že souhlasím s tím, aby byl proveden zápis mé osoby jako </w:t>
      </w:r>
      <w:r w:rsidR="001F0C38">
        <w:t>člena představenstva Bytového družstva DRUŽ</w:t>
      </w:r>
      <w:bookmarkStart w:id="0" w:name="_GoBack"/>
      <w:bookmarkEnd w:id="0"/>
      <w:r w:rsidR="001F0C38">
        <w:t>BA</w:t>
      </w:r>
      <w:r w:rsidR="006A1649" w:rsidRPr="001F1A04">
        <w:t xml:space="preserve"> do </w:t>
      </w:r>
      <w:r w:rsidR="001F0C38">
        <w:t>veřejného</w:t>
      </w:r>
      <w:r w:rsidR="006A1649" w:rsidRPr="001F1A04">
        <w:t xml:space="preserve"> rejstříku.</w:t>
      </w: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autoSpaceDE w:val="0"/>
        <w:autoSpaceDN w:val="0"/>
        <w:adjustRightInd w:val="0"/>
        <w:jc w:val="both"/>
      </w:pPr>
    </w:p>
    <w:p w:rsidR="001F1A04" w:rsidRPr="001F1A04" w:rsidRDefault="001F1A04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  <w:r w:rsidRPr="001F1A04">
        <w:t xml:space="preserve">V Ústí nad Labem dne:  </w:t>
      </w: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  <w:r w:rsidRPr="001F1A04">
        <w:t>Podpis:</w:t>
      </w:r>
      <w:r w:rsidRPr="001F1A04">
        <w:tab/>
      </w:r>
      <w:r w:rsidRPr="001F1A04">
        <w:tab/>
        <w:t>…………………………………………</w:t>
      </w:r>
    </w:p>
    <w:p w:rsidR="006A1649" w:rsidRPr="001F1A04" w:rsidRDefault="006A1649" w:rsidP="001F1A04">
      <w:pPr>
        <w:widowControl w:val="0"/>
        <w:tabs>
          <w:tab w:val="left" w:pos="135"/>
          <w:tab w:val="left" w:pos="570"/>
          <w:tab w:val="left" w:pos="855"/>
          <w:tab w:val="left" w:pos="1140"/>
          <w:tab w:val="left" w:pos="1425"/>
          <w:tab w:val="left" w:pos="1695"/>
          <w:tab w:val="left" w:pos="1980"/>
          <w:tab w:val="left" w:pos="2265"/>
          <w:tab w:val="left" w:pos="2550"/>
          <w:tab w:val="left" w:pos="2835"/>
        </w:tabs>
        <w:autoSpaceDE w:val="0"/>
        <w:autoSpaceDN w:val="0"/>
        <w:adjustRightInd w:val="0"/>
        <w:jc w:val="both"/>
      </w:pPr>
    </w:p>
    <w:p w:rsidR="006A1649" w:rsidRPr="001F1A04" w:rsidRDefault="00767820" w:rsidP="001F1A04">
      <w:pPr>
        <w:widowControl w:val="0"/>
        <w:autoSpaceDE w:val="0"/>
        <w:autoSpaceDN w:val="0"/>
        <w:adjustRightInd w:val="0"/>
        <w:ind w:left="705" w:firstLine="705"/>
        <w:jc w:val="both"/>
        <w:rPr>
          <w:i/>
        </w:rPr>
      </w:pPr>
      <w:r>
        <w:rPr>
          <w:i/>
        </w:rPr>
        <w:t xml:space="preserve">      ú</w:t>
      </w:r>
      <w:r w:rsidR="001F1A04">
        <w:rPr>
          <w:i/>
        </w:rPr>
        <w:t>řední ověření podpisu</w:t>
      </w:r>
    </w:p>
    <w:sectPr w:rsidR="006A1649" w:rsidRPr="001F1A04" w:rsidSect="006A16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FB3"/>
    <w:multiLevelType w:val="hybridMultilevel"/>
    <w:tmpl w:val="C55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4B7C"/>
    <w:multiLevelType w:val="hybridMultilevel"/>
    <w:tmpl w:val="9C9ED80E"/>
    <w:lvl w:ilvl="0" w:tplc="4A7E2D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42AF94A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6"/>
    <w:rsid w:val="001F0C38"/>
    <w:rsid w:val="001F1A04"/>
    <w:rsid w:val="003B37EF"/>
    <w:rsid w:val="006A1649"/>
    <w:rsid w:val="00767820"/>
    <w:rsid w:val="00793D37"/>
    <w:rsid w:val="00A85E00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8E5A5-7940-4D26-8AA0-4B60D50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jednatele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jednatele</dc:title>
  <dc:subject/>
  <dc:creator>Petr Vaněček</dc:creator>
  <cp:keywords/>
  <dc:description/>
  <cp:lastModifiedBy>Petr Vaněček</cp:lastModifiedBy>
  <cp:revision>6</cp:revision>
  <dcterms:created xsi:type="dcterms:W3CDTF">2016-09-21T05:56:00Z</dcterms:created>
  <dcterms:modified xsi:type="dcterms:W3CDTF">2016-09-21T06:23:00Z</dcterms:modified>
</cp:coreProperties>
</file>